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21" w:rsidRDefault="009D3521" w:rsidP="009D3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3521" w:rsidRDefault="009D3521" w:rsidP="009D35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Sokółka, dnia ……………………..……</w:t>
      </w:r>
    </w:p>
    <w:p w:rsidR="009D3521" w:rsidRDefault="009D3521" w:rsidP="009D3521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 ...............</w:t>
      </w:r>
    </w:p>
    <w:p w:rsidR="009D3521" w:rsidRDefault="009D3521" w:rsidP="009D3521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9D3521" w:rsidRDefault="009D3521" w:rsidP="009D3521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D3521" w:rsidRDefault="009D3521" w:rsidP="009D3521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9D3521" w:rsidRDefault="009D3521" w:rsidP="009D3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 ......................................................</w:t>
      </w:r>
    </w:p>
    <w:p w:rsidR="009D3521" w:rsidRDefault="009D3521" w:rsidP="009D3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3521" w:rsidRDefault="009D3521" w:rsidP="009D3521">
      <w:pPr>
        <w:tabs>
          <w:tab w:val="left" w:pos="639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pacing w:val="-20"/>
          <w:sz w:val="48"/>
          <w:szCs w:val="48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Zarząd Powiatu Sokólskiego </w:t>
      </w:r>
    </w:p>
    <w:p w:rsidR="009D3521" w:rsidRDefault="009D3521" w:rsidP="009D3521">
      <w:pPr>
        <w:tabs>
          <w:tab w:val="left" w:pos="639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ul. Marsz. J. Piłsudskiego 8           </w:t>
      </w:r>
    </w:p>
    <w:p w:rsidR="009D3521" w:rsidRDefault="009D3521" w:rsidP="009D3521">
      <w:pPr>
        <w:tabs>
          <w:tab w:val="left" w:pos="639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16-100 Sokółka</w:t>
      </w:r>
    </w:p>
    <w:p w:rsidR="009D3521" w:rsidRDefault="009D3521" w:rsidP="009D3521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9D3521" w:rsidRDefault="009D3521" w:rsidP="009D3521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WNIOSEK</w:t>
      </w:r>
    </w:p>
    <w:p w:rsidR="009D3521" w:rsidRDefault="009D3521" w:rsidP="009D352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o wyrażenie zgody na </w:t>
      </w:r>
      <w:r w:rsidR="00C51C6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zawarcie/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przedłużenie</w:t>
      </w:r>
      <w:r w:rsidR="00C51C6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umowy najmu/dzierżawy/użyczenia</w:t>
      </w:r>
      <w:r w:rsidR="00C51C6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C51C6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nieruchomości/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części nieruchomości</w:t>
      </w:r>
      <w:r w:rsidR="00C51C6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pozostającej w trwałym zarządzie jednostki organizacyjnej Powiatu Sokólskiego </w:t>
      </w:r>
    </w:p>
    <w:p w:rsidR="009D3521" w:rsidRDefault="009D3521" w:rsidP="009D352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Zwracam się z prośbą o wyrażenie zgody na przedłużenie umowy najmu/dzierżawy/użyczenia</w:t>
      </w:r>
      <w:r w:rsidR="00C51C61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1C61">
        <w:rPr>
          <w:rFonts w:ascii="Times New Roman" w:eastAsia="Times New Roman" w:hAnsi="Times New Roman"/>
          <w:sz w:val="24"/>
          <w:szCs w:val="24"/>
          <w:lang w:eastAsia="pl-PL"/>
        </w:rPr>
        <w:t>nieruchomości/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części nieruchomości</w:t>
      </w:r>
      <w:r w:rsidR="00C51C61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pozostającej w trwałym zarządzie ………………………………………………………………………………….…, stanowiącej własność Powiatu Sokólskiego, położonej w obrębie …………………….. oznaczonej jako działka nr ……………….......... o powierzchni ……………….. </w:t>
      </w:r>
    </w:p>
    <w:p w:rsidR="009D3521" w:rsidRDefault="009D3521" w:rsidP="009D352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Trwały zarząd został ustanowiony na mocy decyzji:…………………………………………..</w:t>
      </w:r>
    </w:p>
    <w:p w:rsidR="009D3521" w:rsidRDefault="009D3521" w:rsidP="009D3521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wniosku:</w:t>
      </w:r>
    </w:p>
    <w:p w:rsidR="009D3521" w:rsidRDefault="009D3521" w:rsidP="009D35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521" w:rsidRDefault="009D3521" w:rsidP="009D3521"/>
    <w:p w:rsidR="009D3521" w:rsidRDefault="009D3521" w:rsidP="009D3521">
      <w:pPr>
        <w:tabs>
          <w:tab w:val="left" w:pos="5985"/>
        </w:tabs>
      </w:pPr>
      <w:r>
        <w:tab/>
        <w:t>……………………………………………….</w:t>
      </w:r>
      <w:r>
        <w:tab/>
        <w:t xml:space="preserve">       (podpis wnioskodawcy)</w:t>
      </w:r>
    </w:p>
    <w:p w:rsidR="00670A2C" w:rsidRPr="00670A2C" w:rsidRDefault="00670A2C" w:rsidP="00C51C61">
      <w:pPr>
        <w:rPr>
          <w:rFonts w:ascii="Times New Roman" w:hAnsi="Times New Roman"/>
          <w:u w:val="single"/>
        </w:rPr>
      </w:pPr>
      <w:r w:rsidRPr="00670A2C">
        <w:rPr>
          <w:rFonts w:ascii="Times New Roman" w:hAnsi="Times New Roman"/>
          <w:u w:val="single"/>
        </w:rPr>
        <w:t>Załączniki:</w:t>
      </w:r>
    </w:p>
    <w:p w:rsidR="00670A2C" w:rsidRPr="00670A2C" w:rsidRDefault="00670A2C" w:rsidP="00C51C61">
      <w:pPr>
        <w:rPr>
          <w:rFonts w:ascii="Times New Roman" w:hAnsi="Times New Roman"/>
        </w:rPr>
      </w:pPr>
      <w:r w:rsidRPr="00670A2C">
        <w:rPr>
          <w:rFonts w:ascii="Times New Roman" w:hAnsi="Times New Roman"/>
        </w:rPr>
        <w:t>1. W przypadku przedłużenia umowy – kopia poprzedniej umowy potwierdzona za zgodność z oryginałem.</w:t>
      </w:r>
    </w:p>
    <w:p w:rsidR="00670A2C" w:rsidRDefault="00670A2C" w:rsidP="00C51C61">
      <w:pPr>
        <w:rPr>
          <w:rFonts w:ascii="Times New Roman" w:hAnsi="Times New Roman"/>
          <w:sz w:val="20"/>
          <w:szCs w:val="20"/>
        </w:rPr>
      </w:pPr>
    </w:p>
    <w:p w:rsidR="008E0C96" w:rsidRPr="00670A2C" w:rsidRDefault="00C51C61" w:rsidP="00C51C6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70A2C">
        <w:rPr>
          <w:rFonts w:ascii="Times New Roman" w:hAnsi="Times New Roman"/>
          <w:sz w:val="20"/>
          <w:szCs w:val="20"/>
        </w:rPr>
        <w:t>*zaznaczyć właściwe</w:t>
      </w:r>
    </w:p>
    <w:sectPr w:rsidR="008E0C96" w:rsidRPr="00670A2C" w:rsidSect="00670A2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EC" w:rsidRDefault="003E16EC" w:rsidP="00670A2C">
      <w:pPr>
        <w:spacing w:after="0" w:line="240" w:lineRule="auto"/>
      </w:pPr>
      <w:r>
        <w:separator/>
      </w:r>
    </w:p>
  </w:endnote>
  <w:endnote w:type="continuationSeparator" w:id="0">
    <w:p w:rsidR="003E16EC" w:rsidRDefault="003E16EC" w:rsidP="0067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EC" w:rsidRDefault="003E16EC" w:rsidP="00670A2C">
      <w:pPr>
        <w:spacing w:after="0" w:line="240" w:lineRule="auto"/>
      </w:pPr>
      <w:r>
        <w:separator/>
      </w:r>
    </w:p>
  </w:footnote>
  <w:footnote w:type="continuationSeparator" w:id="0">
    <w:p w:rsidR="003E16EC" w:rsidRDefault="003E16EC" w:rsidP="0067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554FF"/>
    <w:multiLevelType w:val="hybridMultilevel"/>
    <w:tmpl w:val="801C38A8"/>
    <w:lvl w:ilvl="0" w:tplc="EBFCBD7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C6483A"/>
    <w:multiLevelType w:val="hybridMultilevel"/>
    <w:tmpl w:val="05422502"/>
    <w:lvl w:ilvl="0" w:tplc="0C14A8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E"/>
    <w:rsid w:val="003E16EC"/>
    <w:rsid w:val="00640294"/>
    <w:rsid w:val="00670A2C"/>
    <w:rsid w:val="009D3521"/>
    <w:rsid w:val="00B27BCE"/>
    <w:rsid w:val="00C51C61"/>
    <w:rsid w:val="00C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7D7C-785D-4E4E-93A2-ECA6B54D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2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2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Oleksza</dc:creator>
  <cp:keywords/>
  <dc:description/>
  <cp:lastModifiedBy>Beata Oleksza</cp:lastModifiedBy>
  <cp:revision>3</cp:revision>
  <cp:lastPrinted>2020-12-09T09:44:00Z</cp:lastPrinted>
  <dcterms:created xsi:type="dcterms:W3CDTF">2020-12-09T09:27:00Z</dcterms:created>
  <dcterms:modified xsi:type="dcterms:W3CDTF">2020-12-10T08:07:00Z</dcterms:modified>
</cp:coreProperties>
</file>